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7AD0D93"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6D4081" w:rsidRPr="006D4081">
        <w:rPr>
          <w:rFonts w:ascii="Arial Narrow" w:hAnsi="Arial Narrow" w:cstheme="minorHAnsi"/>
          <w:color w:val="auto"/>
          <w:sz w:val="28"/>
          <w:szCs w:val="28"/>
        </w:rPr>
        <w:t>OPII-105-3.2-DPB-TROLBA</w:t>
      </w:r>
    </w:p>
    <w:p w14:paraId="4881E0E8" w14:textId="700415FD"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B83D01">
        <w:rPr>
          <w:rFonts w:ascii="Arial Narrow" w:hAnsi="Arial Narrow"/>
          <w:b/>
          <w:lang w:eastAsia="sk-SK"/>
        </w:rPr>
        <w:t>i</w:t>
      </w:r>
      <w:r w:rsidR="00935EF1" w:rsidRPr="00935EF1">
        <w:rPr>
          <w:rFonts w:ascii="Arial Narrow" w:hAnsi="Arial Narrow"/>
          <w:b/>
          <w:lang w:eastAsia="sk-SK"/>
        </w:rPr>
        <w:t xml:space="preserve"> o NFP pre národn</w:t>
      </w:r>
      <w:r w:rsidR="003B76B5">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4004452" w:rsidR="0052719E" w:rsidRPr="00472A05" w:rsidRDefault="0052719E" w:rsidP="00604840">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97B9050" w:rsidR="0052719E" w:rsidRPr="00472A05" w:rsidRDefault="00C56E87" w:rsidP="00604840">
            <w:pPr>
              <w:spacing w:before="120" w:after="120" w:line="240" w:lineRule="auto"/>
              <w:rPr>
                <w:rFonts w:ascii="Arial Narrow" w:hAnsi="Arial Narrow"/>
              </w:rPr>
            </w:pPr>
            <w:r w:rsidRPr="00A47BCA">
              <w:rPr>
                <w:rFonts w:ascii="Arial Narrow" w:hAnsi="Arial Narrow"/>
              </w:rPr>
              <w:t>3.2 Zvýšenie atraktivity a prístupnosti verejnej osobnej dopravy prostredníctvom obnovy mobilných prostriedkov dráhovej MHD</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87A7213" w:rsidR="007E5C50" w:rsidRPr="00472A05" w:rsidRDefault="00A30891"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312C940B" w:rsidR="005A2101" w:rsidRPr="00360174" w:rsidRDefault="008A32CB" w:rsidP="0052719E">
            <w:pPr>
              <w:spacing w:before="120" w:after="120" w:line="240" w:lineRule="auto"/>
              <w:rPr>
                <w:rFonts w:ascii="Arial Narrow" w:hAnsi="Arial Narrow" w:cstheme="minorHAnsi"/>
                <w:b/>
              </w:rPr>
            </w:pPr>
            <w:r w:rsidRPr="008A32CB">
              <w:rPr>
                <w:rFonts w:ascii="Arial Narrow" w:hAnsi="Arial Narrow" w:cstheme="minorHAnsi"/>
                <w:b/>
              </w:rPr>
              <w:t>TROLEJBUSY PRE BRATISLAVU</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B64639B" w:rsidR="00B574AD" w:rsidRPr="003D389F" w:rsidRDefault="008F403D" w:rsidP="0052719E">
            <w:pPr>
              <w:spacing w:before="120" w:after="120" w:line="240" w:lineRule="auto"/>
              <w:rPr>
                <w:rFonts w:ascii="Arial Narrow" w:hAnsi="Arial Narrow" w:cstheme="minorHAnsi"/>
              </w:rPr>
            </w:pPr>
            <w:bookmarkStart w:id="0" w:name="_GoBack"/>
            <w:bookmarkEnd w:id="0"/>
            <w:r w:rsidRPr="008F403D">
              <w:rPr>
                <w:rFonts w:ascii="Arial Narrow" w:hAnsi="Arial Narrow" w:cstheme="minorHAnsi"/>
              </w:rPr>
              <w:t>23. októbra</w:t>
            </w:r>
            <w:r w:rsidR="009D1568" w:rsidRPr="008F403D">
              <w:rPr>
                <w:rFonts w:ascii="Arial Narrow" w:hAnsi="Arial Narrow" w:cstheme="minorHAnsi"/>
              </w:rPr>
              <w:t xml:space="preserve"> </w:t>
            </w:r>
            <w:r w:rsidR="00186147" w:rsidRPr="008F403D">
              <w:rPr>
                <w:rFonts w:ascii="Arial Narrow" w:hAnsi="Arial Narrow" w:cstheme="minorHAnsi"/>
              </w:rPr>
              <w:t>202</w:t>
            </w:r>
            <w:r w:rsidR="0052719E" w:rsidRPr="008F403D">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1F56239F" w:rsidR="0029522A" w:rsidRPr="00F1589B" w:rsidRDefault="001765F7" w:rsidP="001765F7">
            <w:pPr>
              <w:spacing w:before="120" w:after="0" w:line="240" w:lineRule="auto"/>
              <w:ind w:left="34"/>
              <w:jc w:val="both"/>
              <w:rPr>
                <w:rFonts w:ascii="Arial Narrow" w:hAnsi="Arial Narrow" w:cstheme="minorHAnsi"/>
              </w:rPr>
            </w:pPr>
            <w:r>
              <w:rPr>
                <w:rFonts w:ascii="Arial Narrow" w:hAnsi="Arial Narrow" w:cstheme="minorHAnsi"/>
              </w:rPr>
              <w:t>Uzavretie vyzvania nastáva n</w:t>
            </w:r>
            <w:r w:rsidRPr="00B90A72">
              <w:rPr>
                <w:rFonts w:ascii="Arial Narrow" w:hAnsi="Arial Narrow" w:cstheme="minorHAnsi"/>
              </w:rPr>
              <w:t xml:space="preserve">a </w:t>
            </w:r>
            <w:r w:rsidRPr="00B76332">
              <w:rPr>
                <w:rFonts w:ascii="Arial Narrow" w:hAnsi="Arial Narrow" w:cstheme="minorHAnsi"/>
              </w:rPr>
              <w:t xml:space="preserve">základe </w:t>
            </w:r>
            <w:r w:rsidRPr="00D748D1">
              <w:rPr>
                <w:rFonts w:ascii="Arial Narrow" w:hAnsi="Arial Narrow" w:cstheme="minorHAnsi"/>
              </w:rPr>
              <w:t>právoplatnosti posledného rozhodnutia vydaného v konaní o žiadostiach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72F2970C" w:rsidR="000F6F11" w:rsidRPr="00824D6C" w:rsidRDefault="003A3C11" w:rsidP="00F1589B">
            <w:pPr>
              <w:spacing w:before="120" w:after="120" w:line="240" w:lineRule="auto"/>
              <w:jc w:val="both"/>
              <w:rPr>
                <w:rFonts w:ascii="Arial Narrow" w:hAnsi="Arial Narrow" w:cstheme="minorHAnsi"/>
                <w:b/>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A56BA6" w:rsidRPr="00A56BA6">
              <w:rPr>
                <w:rFonts w:ascii="Arial Narrow" w:hAnsi="Arial Narrow" w:cstheme="minorHAnsi"/>
                <w:b/>
              </w:rPr>
              <w:t>42 690 662</w:t>
            </w:r>
            <w:r w:rsidR="00824D6C" w:rsidRPr="00824D6C">
              <w:rPr>
                <w:rFonts w:ascii="Arial Narrow" w:hAnsi="Arial Narrow" w:cstheme="minorHAnsi"/>
                <w:b/>
              </w:rPr>
              <w:t>,00</w:t>
            </w:r>
            <w:r w:rsidR="00824D6C">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lastRenderedPageBreak/>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A7BAB6C" w:rsidR="00785609" w:rsidRPr="00F1589B" w:rsidRDefault="00AB4D3C" w:rsidP="00A4488B">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A4488B">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8C3DD95" w14:textId="77777777" w:rsidR="00A30891" w:rsidRDefault="00A30891" w:rsidP="00A30891">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D1885CD" w:rsidR="00420DF5" w:rsidRPr="00F1589B" w:rsidRDefault="00A30891" w:rsidP="00A30891">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CCF4B5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7D0DD444" w:rsidR="00B7057B" w:rsidRPr="00F1589B" w:rsidRDefault="0052719E"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777777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2DB1A457" w14:textId="77777777" w:rsidR="00A56BA6" w:rsidRDefault="00A56BA6" w:rsidP="00A56BA6">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w:t>
            </w:r>
            <w:r w:rsidRPr="00472A14">
              <w:rPr>
                <w:rFonts w:ascii="Arial Narrow" w:hAnsi="Arial Narrow"/>
              </w:rPr>
              <w:lastRenderedPageBreak/>
              <w:t>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2FA6072" w14:textId="77777777" w:rsidR="00A56BA6" w:rsidRDefault="00A56BA6" w:rsidP="00A56BA6">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2A52A9CA" w14:textId="77777777" w:rsidR="00A56BA6" w:rsidRDefault="00A56BA6" w:rsidP="00A56BA6">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04882F3" w14:textId="77777777" w:rsidR="00A56BA6" w:rsidRDefault="00A56BA6" w:rsidP="00A56BA6">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38D47294" w:rsidR="004212C8" w:rsidRPr="00450B6F" w:rsidRDefault="00A56BA6" w:rsidP="00A56BA6">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39D8A58B" w14:textId="77777777" w:rsidR="00D97963" w:rsidRPr="00F1589B" w:rsidRDefault="00D97963" w:rsidP="00D9796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4753A302" w14:textId="77777777" w:rsidR="00D97963" w:rsidRPr="000C3A95" w:rsidRDefault="00D97963" w:rsidP="00D97963">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6EA15D0A" w:rsidR="005B11C2" w:rsidRPr="000C3A95" w:rsidRDefault="00D97963" w:rsidP="00D9796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D9BAD05" w14:textId="77777777" w:rsidR="00A30891" w:rsidRDefault="00A30891" w:rsidP="00A30891">
            <w:pPr>
              <w:spacing w:before="120" w:after="0" w:line="240" w:lineRule="auto"/>
              <w:jc w:val="both"/>
              <w:rPr>
                <w:rFonts w:ascii="Arial Narrow" w:hAnsi="Arial Narrow"/>
                <w:b/>
              </w:rPr>
            </w:pPr>
            <w:r w:rsidRPr="0073574B">
              <w:rPr>
                <w:rFonts w:ascii="Arial Narrow" w:hAnsi="Arial Narrow"/>
                <w:b/>
              </w:rPr>
              <w:t>Dopravný podnik Bratislava, a. 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F2071" w:rsidRPr="00954355" w14:paraId="13D34954" w14:textId="77777777" w:rsidTr="00F863CD">
        <w:trPr>
          <w:trHeight w:val="20"/>
        </w:trPr>
        <w:tc>
          <w:tcPr>
            <w:tcW w:w="674" w:type="dxa"/>
            <w:shd w:val="clear" w:color="auto" w:fill="D9D9D9" w:themeFill="background1" w:themeFillShade="D9"/>
          </w:tcPr>
          <w:p w14:paraId="1CD2DDD3" w14:textId="77777777" w:rsidR="001F2071" w:rsidRPr="00D45093" w:rsidRDefault="001F207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094B20E" w14:textId="597B111E" w:rsidR="001F2071" w:rsidRDefault="00654BB0" w:rsidP="0047453E">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437FAB16" w14:textId="11BACEC8" w:rsidR="001F2071" w:rsidRPr="00761E7E" w:rsidRDefault="00654BB0" w:rsidP="00F82DB4">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A57289" w:rsidRPr="00954355" w14:paraId="1AA3924F" w14:textId="77777777" w:rsidTr="00F863CD">
        <w:trPr>
          <w:trHeight w:val="20"/>
        </w:trPr>
        <w:tc>
          <w:tcPr>
            <w:tcW w:w="674" w:type="dxa"/>
            <w:shd w:val="clear" w:color="auto" w:fill="D9D9D9" w:themeFill="background1" w:themeFillShade="D9"/>
          </w:tcPr>
          <w:p w14:paraId="345578BA" w14:textId="77777777" w:rsidR="00A57289" w:rsidRPr="00D45093" w:rsidRDefault="00A57289" w:rsidP="00A57289">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E054306" w14:textId="189CBC47" w:rsidR="00A57289" w:rsidRPr="00654BB0" w:rsidRDefault="00A57289" w:rsidP="00A57289">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3"/>
            <w:shd w:val="clear" w:color="auto" w:fill="auto"/>
          </w:tcPr>
          <w:p w14:paraId="3AE913A6" w14:textId="4FEFAA76" w:rsidR="00A57289" w:rsidRPr="00654BB0" w:rsidRDefault="00A57289" w:rsidP="00A57289">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A57289" w:rsidRPr="00954355" w14:paraId="4E9F60B6" w14:textId="77777777" w:rsidTr="00F863CD">
        <w:trPr>
          <w:trHeight w:val="20"/>
        </w:trPr>
        <w:tc>
          <w:tcPr>
            <w:tcW w:w="674" w:type="dxa"/>
            <w:shd w:val="clear" w:color="auto" w:fill="D9D9D9" w:themeFill="background1" w:themeFillShade="D9"/>
          </w:tcPr>
          <w:p w14:paraId="3E925DEE" w14:textId="77777777" w:rsidR="00A57289" w:rsidRPr="00D45093" w:rsidRDefault="00A57289" w:rsidP="00A57289">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2A37CC" w14:textId="386B5353" w:rsidR="00A57289" w:rsidRPr="00654BB0" w:rsidRDefault="00A57289" w:rsidP="00A57289">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3"/>
            <w:shd w:val="clear" w:color="auto" w:fill="auto"/>
          </w:tcPr>
          <w:p w14:paraId="3EAB59C3" w14:textId="0868648F" w:rsidR="00A57289" w:rsidRPr="00654BB0" w:rsidRDefault="00A57289" w:rsidP="00A57289">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01173B" w:rsidRPr="00954355" w14:paraId="31E618B3" w14:textId="77777777" w:rsidTr="00F863CD">
        <w:trPr>
          <w:trHeight w:val="20"/>
        </w:trPr>
        <w:tc>
          <w:tcPr>
            <w:tcW w:w="674" w:type="dxa"/>
            <w:shd w:val="clear" w:color="auto" w:fill="D9D9D9" w:themeFill="background1" w:themeFillShade="D9"/>
          </w:tcPr>
          <w:p w14:paraId="226F683D" w14:textId="77777777" w:rsidR="0001173B" w:rsidRPr="00AD5B71" w:rsidRDefault="0001173B"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6FEA81B" w14:textId="77777777" w:rsidR="0001173B" w:rsidRPr="00AF65BC" w:rsidRDefault="0001173B" w:rsidP="00985397">
            <w:pPr>
              <w:pStyle w:val="Default"/>
              <w:spacing w:before="120"/>
              <w:rPr>
                <w:rFonts w:ascii="Arial Narrow" w:hAnsi="Arial Narrow"/>
                <w:b/>
                <w:bCs/>
                <w:color w:val="auto"/>
                <w:sz w:val="22"/>
                <w:szCs w:val="22"/>
              </w:rPr>
            </w:pPr>
            <w:r w:rsidRPr="003F3279">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01173B"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AF65BC" w:rsidRDefault="0001173B" w:rsidP="0001173B">
            <w:pPr>
              <w:pStyle w:val="Default"/>
              <w:spacing w:before="120"/>
              <w:jc w:val="both"/>
              <w:rPr>
                <w:rFonts w:ascii="Arial Narrow" w:hAnsi="Arial Narrow"/>
                <w:color w:val="auto"/>
                <w:sz w:val="22"/>
                <w:szCs w:val="22"/>
              </w:rPr>
            </w:pPr>
            <w:r w:rsidRPr="0001173B">
              <w:rPr>
                <w:rFonts w:ascii="Arial Narrow" w:hAnsi="Arial Narrow"/>
                <w:color w:val="auto"/>
                <w:sz w:val="22"/>
                <w:szCs w:val="22"/>
              </w:rPr>
              <w:t>Výška spolufinancovania projektu zo strany žiadateľa sa stanovuje ako rozdiel medzi celkovými výdavkami projektu a žiadaným NFP.</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654BB0" w:rsidRPr="00954355" w14:paraId="7BAD44CE" w14:textId="77777777" w:rsidTr="00F863CD">
        <w:trPr>
          <w:trHeight w:val="20"/>
        </w:trPr>
        <w:tc>
          <w:tcPr>
            <w:tcW w:w="674" w:type="dxa"/>
            <w:shd w:val="clear" w:color="auto" w:fill="D9D9D9" w:themeFill="background1" w:themeFillShade="D9"/>
          </w:tcPr>
          <w:p w14:paraId="00817302" w14:textId="77777777" w:rsidR="00654BB0" w:rsidRDefault="00654BB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25BFF0" w14:textId="2FD7E97B" w:rsidR="00654BB0" w:rsidRPr="00CB47DC" w:rsidRDefault="00654BB0" w:rsidP="005A015D">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2041141C" w14:textId="1C15AF33" w:rsidR="00654BB0" w:rsidRPr="00F1589B" w:rsidRDefault="00654BB0" w:rsidP="005A015D">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5849E069"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47A6" w:rsidRPr="004847A6">
              <w:rPr>
                <w:rFonts w:ascii="Arial Narrow" w:hAnsi="Arial Narrow"/>
                <w:b/>
                <w:color w:val="auto"/>
                <w:sz w:val="22"/>
                <w:szCs w:val="22"/>
              </w:rPr>
              <w:t xml:space="preserve">3.2: Zvýšenie atraktivity a prístupnosti verejnej osobnej dopravy prostredníctvom obnovy mobilných prostriedkov dráhovej MHD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C9F7CA6" w14:textId="659575EA" w:rsidR="0052719E" w:rsidRDefault="004847A6" w:rsidP="0052719E">
            <w:pPr>
              <w:pStyle w:val="Default"/>
              <w:spacing w:before="120"/>
              <w:jc w:val="both"/>
              <w:rPr>
                <w:rFonts w:ascii="Arial Narrow" w:hAnsi="Arial Narrow"/>
                <w:b/>
                <w:color w:val="auto"/>
                <w:sz w:val="22"/>
                <w:szCs w:val="22"/>
              </w:rPr>
            </w:pPr>
            <w:r w:rsidRPr="004847A6">
              <w:rPr>
                <w:rFonts w:ascii="Arial Narrow" w:hAnsi="Arial Narrow"/>
                <w:b/>
                <w:color w:val="auto"/>
                <w:sz w:val="22"/>
                <w:szCs w:val="22"/>
              </w:rPr>
              <w:t>B. Obstaranie mobilných prostriedkov dráhovej MHD (električiek a trolejbusov (vrátane vozidiel s pomocným pohonom)</w:t>
            </w:r>
            <w:r w:rsidR="00C00D0E">
              <w:rPr>
                <w:rFonts w:ascii="Arial Narrow" w:hAnsi="Arial Narrow"/>
                <w:b/>
                <w:color w:val="auto"/>
                <w:sz w:val="22"/>
                <w:szCs w:val="22"/>
              </w:rPr>
              <w:t>) a</w:t>
            </w:r>
          </w:p>
          <w:p w14:paraId="31D98792" w14:textId="756F0069" w:rsidR="00C00D0E" w:rsidRPr="00D44DB6" w:rsidRDefault="00C00D0E" w:rsidP="0052719E">
            <w:pPr>
              <w:pStyle w:val="Default"/>
              <w:spacing w:before="120"/>
              <w:jc w:val="both"/>
              <w:rPr>
                <w:rFonts w:ascii="Arial Narrow" w:hAnsi="Arial Narrow"/>
                <w:b/>
                <w:color w:val="auto"/>
                <w:sz w:val="22"/>
                <w:szCs w:val="22"/>
              </w:rPr>
            </w:pPr>
            <w:r w:rsidRPr="00C00D0E">
              <w:rPr>
                <w:rFonts w:ascii="Arial Narrow" w:hAnsi="Arial Narrow"/>
                <w:b/>
                <w:color w:val="auto"/>
                <w:sz w:val="22"/>
                <w:szCs w:val="22"/>
              </w:rPr>
              <w:t>E. Projektová príprava</w:t>
            </w:r>
          </w:p>
          <w:p w14:paraId="2EFE1B6D" w14:textId="2083DB70" w:rsidR="00F1700C"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30D99D61" w:rsidR="005A015D" w:rsidRPr="008F26C8" w:rsidRDefault="00A30891" w:rsidP="006A3152">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22BE38ED" w:rsidR="00A31398" w:rsidRPr="00DF6198" w:rsidRDefault="009E1294" w:rsidP="00A31398">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7D27A05F" w14:textId="77777777" w:rsidR="009E1294"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4404D5A" w14:textId="77777777" w:rsidR="009E1294"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2BF63485" w14:textId="61E464D0" w:rsidR="00A31398" w:rsidRPr="009E1294" w:rsidRDefault="009E1294" w:rsidP="009E1294">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DC4F9E" w:rsidRPr="00954355" w14:paraId="346306E0" w14:textId="77777777" w:rsidTr="00F863CD">
        <w:trPr>
          <w:trHeight w:val="20"/>
        </w:trPr>
        <w:tc>
          <w:tcPr>
            <w:tcW w:w="674" w:type="dxa"/>
            <w:shd w:val="clear" w:color="auto" w:fill="D9D9D9" w:themeFill="background1" w:themeFillShade="D9"/>
          </w:tcPr>
          <w:p w14:paraId="6E366CD1" w14:textId="77777777" w:rsidR="00DC4F9E" w:rsidRPr="00F61671" w:rsidRDefault="00DC4F9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DC4F9E" w:rsidRPr="003F3279" w:rsidRDefault="009E1294" w:rsidP="00A31398">
            <w:pPr>
              <w:pStyle w:val="Default"/>
              <w:spacing w:before="120"/>
              <w:rPr>
                <w:rFonts w:ascii="Arial Narrow" w:hAnsi="Arial Narrow"/>
                <w:b/>
                <w:bCs/>
                <w:color w:val="auto"/>
                <w:sz w:val="22"/>
                <w:szCs w:val="22"/>
              </w:rPr>
            </w:pPr>
            <w:r w:rsidRPr="003F327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DC4F9E" w:rsidRPr="009E1294" w:rsidRDefault="009E1294" w:rsidP="0083299A">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9E1294" w:rsidRPr="00954355" w14:paraId="2126637B" w14:textId="77777777" w:rsidTr="00F863CD">
        <w:trPr>
          <w:trHeight w:val="20"/>
        </w:trPr>
        <w:tc>
          <w:tcPr>
            <w:tcW w:w="674" w:type="dxa"/>
            <w:shd w:val="clear" w:color="auto" w:fill="D9D9D9" w:themeFill="background1" w:themeFillShade="D9"/>
          </w:tcPr>
          <w:p w14:paraId="539669AA" w14:textId="77777777" w:rsidR="009E1294" w:rsidRPr="00F61671" w:rsidRDefault="009E1294"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9E1294" w:rsidRPr="003F3279" w:rsidRDefault="009E1294" w:rsidP="00A31398">
            <w:pPr>
              <w:pStyle w:val="Default"/>
              <w:spacing w:before="120"/>
              <w:rPr>
                <w:rFonts w:ascii="Arial Narrow" w:hAnsi="Arial Narrow"/>
                <w:b/>
                <w:bCs/>
                <w:color w:val="auto"/>
                <w:sz w:val="22"/>
                <w:szCs w:val="22"/>
              </w:rPr>
            </w:pPr>
            <w:r w:rsidRPr="003F3279">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9E1294" w:rsidRPr="009E1294" w:rsidRDefault="009E1294" w:rsidP="0083299A">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DC4F9E" w:rsidRPr="00954355" w14:paraId="0B7EFB39" w14:textId="77777777" w:rsidTr="00F863CD">
        <w:trPr>
          <w:trHeight w:val="20"/>
        </w:trPr>
        <w:tc>
          <w:tcPr>
            <w:tcW w:w="674" w:type="dxa"/>
            <w:shd w:val="clear" w:color="auto" w:fill="D9D9D9" w:themeFill="background1" w:themeFillShade="D9"/>
          </w:tcPr>
          <w:p w14:paraId="08064B88" w14:textId="77777777" w:rsidR="00DC4F9E" w:rsidRPr="00F61671" w:rsidRDefault="00DC4F9E"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DC4F9E" w:rsidRPr="0083299A" w:rsidRDefault="00DC4F9E" w:rsidP="00A31398">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DC4F9E" w:rsidRPr="0083299A" w:rsidRDefault="00DC4F9E" w:rsidP="00A44FC8">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DC4F9E" w:rsidRPr="0083299A" w:rsidRDefault="00DC4F9E" w:rsidP="0083299A">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DC4F9E" w:rsidRPr="00954355" w14:paraId="0C069CDF" w14:textId="77777777" w:rsidTr="00F863CD">
        <w:trPr>
          <w:trHeight w:val="20"/>
        </w:trPr>
        <w:tc>
          <w:tcPr>
            <w:tcW w:w="674" w:type="dxa"/>
            <w:shd w:val="clear" w:color="auto" w:fill="D9D9D9" w:themeFill="background1" w:themeFillShade="D9"/>
          </w:tcPr>
          <w:p w14:paraId="6511323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DC4F9E" w:rsidRPr="002C109C" w:rsidRDefault="00DC4F9E" w:rsidP="0083299A">
            <w:pPr>
              <w:pStyle w:val="Default"/>
              <w:spacing w:before="120"/>
              <w:rPr>
                <w:rFonts w:ascii="Arial Narrow" w:hAnsi="Arial Narrow"/>
                <w:b/>
                <w:bCs/>
                <w:sz w:val="22"/>
                <w:szCs w:val="22"/>
              </w:rPr>
            </w:pPr>
            <w:r w:rsidRPr="002C109C">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DC4F9E" w:rsidRPr="00D45093" w:rsidRDefault="00DC4F9E" w:rsidP="0083299A">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230DC8" w:rsidRPr="00954355" w14:paraId="1F498735" w14:textId="77777777" w:rsidTr="00F863CD">
        <w:trPr>
          <w:trHeight w:val="20"/>
        </w:trPr>
        <w:tc>
          <w:tcPr>
            <w:tcW w:w="674" w:type="dxa"/>
            <w:shd w:val="clear" w:color="auto" w:fill="D9D9D9" w:themeFill="background1" w:themeFillShade="D9"/>
          </w:tcPr>
          <w:p w14:paraId="370C4923" w14:textId="77777777" w:rsidR="00230DC8" w:rsidRPr="00F61671" w:rsidRDefault="00230DC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230DC8" w:rsidRPr="002C109C" w:rsidRDefault="00230DC8" w:rsidP="0083299A">
            <w:pPr>
              <w:pStyle w:val="Default"/>
              <w:spacing w:before="120"/>
              <w:rPr>
                <w:rFonts w:ascii="Arial Narrow" w:hAnsi="Arial Narrow"/>
                <w:b/>
                <w:bCs/>
                <w:sz w:val="22"/>
                <w:szCs w:val="22"/>
              </w:rPr>
            </w:pPr>
            <w:r w:rsidRPr="002C109C">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77777777" w:rsidR="00230DC8" w:rsidRPr="00230DC8" w:rsidRDefault="00230DC8" w:rsidP="00230DC8">
            <w:pPr>
              <w:spacing w:before="120" w:after="0" w:line="240" w:lineRule="auto"/>
              <w:jc w:val="both"/>
              <w:rPr>
                <w:rFonts w:ascii="Arial Narrow" w:hAnsi="Arial Narrow"/>
              </w:rPr>
            </w:pPr>
            <w:r w:rsidRPr="00230DC8">
              <w:rPr>
                <w:rFonts w:ascii="Arial Narrow" w:hAnsi="Arial Narrow"/>
              </w:rPr>
              <w:t>zmysle schváleného dokumentu OPII  n</w:t>
            </w:r>
            <w:r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230DC8" w:rsidRDefault="00230DC8" w:rsidP="0083299A">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2"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DC4F9E" w:rsidRPr="00954355" w14:paraId="7A2D05F8" w14:textId="77777777" w:rsidTr="00F863CD">
        <w:trPr>
          <w:trHeight w:val="20"/>
        </w:trPr>
        <w:tc>
          <w:tcPr>
            <w:tcW w:w="674" w:type="dxa"/>
            <w:shd w:val="clear" w:color="auto" w:fill="D9D9D9" w:themeFill="background1" w:themeFillShade="D9"/>
          </w:tcPr>
          <w:p w14:paraId="1A743CF9"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53DE04" w14:textId="428F9DA2" w:rsidR="00DC4F9E" w:rsidRPr="002C109C" w:rsidRDefault="00DC4F9E" w:rsidP="0083299A">
            <w:pPr>
              <w:pStyle w:val="Default"/>
              <w:spacing w:before="120"/>
              <w:rPr>
                <w:rFonts w:ascii="Arial Narrow" w:hAnsi="Arial Narrow"/>
                <w:b/>
                <w:bCs/>
                <w:sz w:val="22"/>
                <w:szCs w:val="22"/>
              </w:rPr>
            </w:pPr>
            <w:r w:rsidRPr="002C109C">
              <w:rPr>
                <w:rFonts w:ascii="Arial Narrow" w:hAnsi="Arial Narrow"/>
                <w:b/>
                <w:bCs/>
                <w:sz w:val="22"/>
                <w:szCs w:val="22"/>
              </w:rPr>
              <w:t>Podmienka podpory obnovy vozidiel v MHD</w:t>
            </w:r>
          </w:p>
        </w:tc>
        <w:tc>
          <w:tcPr>
            <w:tcW w:w="6339" w:type="dxa"/>
            <w:gridSpan w:val="2"/>
            <w:shd w:val="clear" w:color="auto" w:fill="auto"/>
          </w:tcPr>
          <w:p w14:paraId="44793D2F" w14:textId="783D3091" w:rsidR="00DC4F9E" w:rsidRDefault="00DC4F9E" w:rsidP="0083299A">
            <w:pPr>
              <w:spacing w:before="120" w:after="0" w:line="240" w:lineRule="auto"/>
              <w:jc w:val="both"/>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DC4F9E" w:rsidRPr="00954355" w14:paraId="7F263138" w14:textId="77777777" w:rsidTr="00F863CD">
        <w:trPr>
          <w:trHeight w:val="20"/>
        </w:trPr>
        <w:tc>
          <w:tcPr>
            <w:tcW w:w="674" w:type="dxa"/>
            <w:shd w:val="clear" w:color="auto" w:fill="D9D9D9" w:themeFill="background1" w:themeFillShade="D9"/>
          </w:tcPr>
          <w:p w14:paraId="74BCDF9D" w14:textId="77777777" w:rsidR="00DC4F9E" w:rsidRPr="00F61671" w:rsidRDefault="00DC4F9E"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DC4F9E" w:rsidRPr="002C109C" w:rsidRDefault="00DC4F9E" w:rsidP="0083299A">
            <w:pPr>
              <w:pStyle w:val="Default"/>
              <w:spacing w:before="120"/>
              <w:rPr>
                <w:rFonts w:ascii="Arial Narrow" w:hAnsi="Arial Narrow"/>
                <w:b/>
                <w:bCs/>
                <w:sz w:val="22"/>
                <w:szCs w:val="22"/>
              </w:rPr>
            </w:pPr>
            <w:r w:rsidRPr="002C109C">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DC4F9E" w:rsidRDefault="00DC4F9E" w:rsidP="0083299A">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230DC8" w:rsidRPr="00954355" w14:paraId="24856D9D" w14:textId="77777777" w:rsidTr="00F863CD">
        <w:trPr>
          <w:trHeight w:val="20"/>
        </w:trPr>
        <w:tc>
          <w:tcPr>
            <w:tcW w:w="674" w:type="dxa"/>
            <w:shd w:val="clear" w:color="auto" w:fill="D9D9D9" w:themeFill="background1" w:themeFillShade="D9"/>
          </w:tcPr>
          <w:p w14:paraId="16189319" w14:textId="77777777" w:rsidR="00230DC8" w:rsidRPr="00F61671" w:rsidRDefault="00230DC8" w:rsidP="0083299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230DC8" w:rsidRPr="008F26C8" w:rsidRDefault="00230DC8" w:rsidP="0083299A">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230DC8" w:rsidRPr="00230DC8" w:rsidRDefault="00230DC8" w:rsidP="00230DC8">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B8A3E88" w:rsidR="008A78F1" w:rsidRPr="008A78F1" w:rsidRDefault="00230DC8" w:rsidP="006A1171">
            <w:pPr>
              <w:spacing w:before="120" w:after="0" w:line="240" w:lineRule="auto"/>
              <w:jc w:val="both"/>
              <w:rPr>
                <w:rFonts w:ascii="Arial Narrow" w:hAnsi="Arial Narrow"/>
                <w:bCs/>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4A549473" w:rsidR="00784ECE" w:rsidRDefault="00784ECE" w:rsidP="00FF5D3E">
      <w:pPr>
        <w:spacing w:before="240" w:after="0" w:line="240" w:lineRule="auto"/>
        <w:ind w:firstLine="709"/>
        <w:jc w:val="both"/>
        <w:rPr>
          <w:rFonts w:ascii="Arial Narrow" w:hAnsi="Arial Narrow" w:cstheme="minorHAnsi"/>
          <w:color w:val="1F497D"/>
        </w:rPr>
      </w:pPr>
    </w:p>
    <w:p w14:paraId="29CFD054" w14:textId="77777777" w:rsidR="008D6280" w:rsidRDefault="008D6280"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01FBA4B" w14:textId="05FD852D" w:rsidR="00D5350E" w:rsidRPr="00B95669" w:rsidRDefault="00D5350E" w:rsidP="00D5350E">
            <w:pPr>
              <w:autoSpaceDE w:val="0"/>
              <w:autoSpaceDN w:val="0"/>
              <w:adjustRightInd w:val="0"/>
              <w:spacing w:before="120" w:after="0" w:line="240" w:lineRule="auto"/>
              <w:jc w:val="both"/>
              <w:rPr>
                <w:rFonts w:ascii="Arial Narrow" w:hAnsi="Arial Narrow"/>
                <w:color w:val="000000"/>
                <w:sz w:val="20"/>
                <w:szCs w:val="20"/>
                <w:lang w:eastAsia="sk-SK"/>
              </w:rPr>
            </w:pPr>
            <w:r w:rsidRPr="00B95669">
              <w:rPr>
                <w:rFonts w:ascii="Arial Narrow" w:hAnsi="Arial Narrow"/>
                <w:color w:val="000000"/>
                <w:sz w:val="20"/>
                <w:szCs w:val="20"/>
                <w:lang w:eastAsia="sk-SK"/>
              </w:rPr>
              <w:t>V prípade písomného vyzvania  č. OPII-105-3.2-DPB-TROLBA boli v rámci schváleného Harmonogramu vyzvaní OPII pre veľké projekty, národné projekty a projekty technickej pomoci na rok 2021 identifikované synergické a komplementárne účinky medzi nasledovnými špecifickými cieľmi:</w:t>
            </w:r>
          </w:p>
          <w:p w14:paraId="3C3AB97F" w14:textId="77777777" w:rsidR="00D5350E" w:rsidRPr="00B95669" w:rsidRDefault="00D5350E" w:rsidP="00D5350E">
            <w:pPr>
              <w:autoSpaceDE w:val="0"/>
              <w:autoSpaceDN w:val="0"/>
              <w:adjustRightInd w:val="0"/>
              <w:spacing w:before="120" w:after="0" w:line="240" w:lineRule="auto"/>
              <w:jc w:val="both"/>
              <w:rPr>
                <w:rFonts w:ascii="Arial Narrow" w:hAnsi="Arial Narrow"/>
                <w:color w:val="000000"/>
                <w:sz w:val="20"/>
                <w:szCs w:val="20"/>
                <w:lang w:eastAsia="sk-SK"/>
              </w:rPr>
            </w:pPr>
            <w:r w:rsidRPr="00B95669">
              <w:rPr>
                <w:rFonts w:ascii="Arial Narrow" w:hAnsi="Arial Narrow"/>
                <w:color w:val="000000"/>
                <w:sz w:val="20"/>
                <w:szCs w:val="20"/>
                <w:lang w:eastAsia="sk-SK"/>
              </w:rPr>
              <w:t>Operačný program: IROP</w:t>
            </w:r>
          </w:p>
          <w:p w14:paraId="33EB0658" w14:textId="77777777" w:rsidR="00D5350E" w:rsidRPr="00B95669" w:rsidRDefault="00D5350E" w:rsidP="00D5350E">
            <w:pPr>
              <w:autoSpaceDE w:val="0"/>
              <w:autoSpaceDN w:val="0"/>
              <w:adjustRightInd w:val="0"/>
              <w:spacing w:before="120" w:after="0" w:line="240" w:lineRule="auto"/>
              <w:jc w:val="both"/>
              <w:rPr>
                <w:rFonts w:ascii="Arial Narrow" w:hAnsi="Arial Narrow"/>
                <w:color w:val="000000"/>
                <w:sz w:val="20"/>
                <w:szCs w:val="20"/>
                <w:lang w:eastAsia="sk-SK"/>
              </w:rPr>
            </w:pPr>
            <w:r w:rsidRPr="00B95669">
              <w:rPr>
                <w:rFonts w:ascii="Arial Narrow" w:hAnsi="Arial Narrow"/>
                <w:color w:val="000000"/>
                <w:sz w:val="20"/>
                <w:szCs w:val="20"/>
                <w:lang w:eastAsia="sk-SK"/>
              </w:rPr>
              <w:t>Špecifický cieľ: 1.2.1: Zvyšovanie atraktivity a konkurencieschopnosti verejnej osobnej dopravy</w:t>
            </w:r>
          </w:p>
          <w:p w14:paraId="5A5F2334" w14:textId="77777777" w:rsidR="00D5350E" w:rsidRPr="00B95669" w:rsidRDefault="00D5350E" w:rsidP="00D5350E">
            <w:pPr>
              <w:autoSpaceDE w:val="0"/>
              <w:autoSpaceDN w:val="0"/>
              <w:adjustRightInd w:val="0"/>
              <w:spacing w:before="120" w:after="0" w:line="240" w:lineRule="auto"/>
              <w:jc w:val="both"/>
              <w:rPr>
                <w:rFonts w:ascii="Arial Narrow" w:hAnsi="Arial Narrow"/>
                <w:color w:val="000000"/>
                <w:sz w:val="20"/>
                <w:szCs w:val="20"/>
                <w:lang w:eastAsia="sk-SK"/>
              </w:rPr>
            </w:pPr>
            <w:r>
              <w:rPr>
                <w:rFonts w:ascii="Arial Narrow" w:hAnsi="Arial Narrow"/>
                <w:color w:val="000000"/>
                <w:sz w:val="20"/>
                <w:szCs w:val="20"/>
                <w:lang w:eastAsia="sk-SK"/>
              </w:rPr>
              <w:t>Špecifický cieľ: 7.1: Zvýšenie</w:t>
            </w:r>
            <w:r w:rsidRPr="00B95669">
              <w:rPr>
                <w:rFonts w:ascii="Arial Narrow" w:hAnsi="Arial Narrow"/>
                <w:color w:val="000000"/>
                <w:sz w:val="20"/>
                <w:szCs w:val="20"/>
                <w:lang w:eastAsia="sk-SK"/>
              </w:rPr>
              <w:t xml:space="preserve"> atraktivity a konkurencieschopnosti verejnej osobnej dopravy</w:t>
            </w:r>
          </w:p>
          <w:p w14:paraId="0ED65570" w14:textId="77777777" w:rsidR="00D5350E" w:rsidRPr="00B95669" w:rsidRDefault="00D5350E" w:rsidP="00D5350E">
            <w:pPr>
              <w:autoSpaceDE w:val="0"/>
              <w:autoSpaceDN w:val="0"/>
              <w:adjustRightInd w:val="0"/>
              <w:spacing w:before="120" w:after="0" w:line="240" w:lineRule="auto"/>
              <w:jc w:val="both"/>
              <w:rPr>
                <w:rFonts w:ascii="Arial Narrow" w:hAnsi="Arial Narrow"/>
                <w:color w:val="000000"/>
                <w:sz w:val="20"/>
                <w:szCs w:val="20"/>
                <w:lang w:eastAsia="sk-SK"/>
              </w:rPr>
            </w:pPr>
            <w:r w:rsidRPr="00B95669">
              <w:rPr>
                <w:rFonts w:ascii="Arial Narrow" w:hAnsi="Arial Narrow"/>
                <w:color w:val="000000"/>
                <w:sz w:val="20"/>
                <w:szCs w:val="20"/>
                <w:lang w:eastAsia="sk-SK"/>
              </w:rPr>
              <w:t>Časové zosúladenie termínov vyhlásených vyzvaní:</w:t>
            </w:r>
          </w:p>
          <w:p w14:paraId="4F987178" w14:textId="77777777" w:rsidR="00D5350E" w:rsidRPr="00B95669" w:rsidRDefault="00D5350E" w:rsidP="00D5350E">
            <w:pPr>
              <w:autoSpaceDE w:val="0"/>
              <w:autoSpaceDN w:val="0"/>
              <w:adjustRightInd w:val="0"/>
              <w:spacing w:before="120" w:after="0" w:line="240" w:lineRule="auto"/>
              <w:jc w:val="both"/>
              <w:rPr>
                <w:rFonts w:ascii="Arial Narrow" w:hAnsi="Arial Narrow"/>
                <w:color w:val="000000"/>
                <w:sz w:val="20"/>
                <w:szCs w:val="20"/>
                <w:lang w:eastAsia="sk-SK"/>
              </w:rPr>
            </w:pPr>
            <w:r w:rsidRPr="00B95669">
              <w:rPr>
                <w:rFonts w:ascii="Arial Narrow" w:hAnsi="Arial Narrow"/>
                <w:color w:val="000000"/>
                <w:sz w:val="20"/>
                <w:szCs w:val="20"/>
                <w:lang w:eastAsia="sk-SK"/>
              </w:rPr>
              <w:t>Vyzvania IROP sú  plánované na máj 2021 a jún 2021.</w:t>
            </w:r>
          </w:p>
          <w:p w14:paraId="2645E2E2" w14:textId="77777777" w:rsidR="00D5350E" w:rsidRPr="00B95669" w:rsidRDefault="00D5350E" w:rsidP="00D5350E">
            <w:pPr>
              <w:autoSpaceDE w:val="0"/>
              <w:autoSpaceDN w:val="0"/>
              <w:adjustRightInd w:val="0"/>
              <w:spacing w:before="120" w:after="0" w:line="240" w:lineRule="auto"/>
              <w:jc w:val="both"/>
              <w:rPr>
                <w:rFonts w:ascii="Arial Narrow" w:hAnsi="Arial Narrow"/>
                <w:color w:val="000000"/>
                <w:sz w:val="20"/>
                <w:szCs w:val="20"/>
                <w:lang w:eastAsia="sk-SK"/>
              </w:rPr>
            </w:pPr>
            <w:r w:rsidRPr="00B95669">
              <w:rPr>
                <w:rFonts w:ascii="Arial Narrow" w:hAnsi="Arial Narrow"/>
                <w:color w:val="000000"/>
                <w:sz w:val="20"/>
                <w:szCs w:val="20"/>
                <w:lang w:eastAsia="sk-SK"/>
              </w:rPr>
              <w:t>Informácia o oblastiach, v rámci ktorých dochádza k synergii či komplementárnym účinkom:</w:t>
            </w:r>
          </w:p>
          <w:p w14:paraId="62FEF0D2" w14:textId="621DCD38" w:rsidR="007658DB" w:rsidRPr="00E30C7E" w:rsidRDefault="00D5350E" w:rsidP="00D5350E">
            <w:pPr>
              <w:tabs>
                <w:tab w:val="left" w:pos="1350"/>
              </w:tabs>
              <w:autoSpaceDE w:val="0"/>
              <w:autoSpaceDN w:val="0"/>
              <w:adjustRightInd w:val="0"/>
              <w:spacing w:before="120" w:after="0" w:line="240" w:lineRule="auto"/>
              <w:jc w:val="both"/>
              <w:rPr>
                <w:rFonts w:ascii="Arial Narrow" w:hAnsi="Arial Narrow"/>
                <w:color w:val="000000"/>
                <w:sz w:val="20"/>
                <w:szCs w:val="20"/>
                <w:lang w:eastAsia="sk-SK"/>
              </w:rPr>
            </w:pPr>
            <w:r w:rsidRPr="00B95669">
              <w:rPr>
                <w:rFonts w:ascii="Arial Narrow" w:hAnsi="Arial Narrow"/>
                <w:color w:val="000000"/>
                <w:sz w:val="20"/>
                <w:szCs w:val="20"/>
                <w:lang w:eastAsia="sk-SK"/>
              </w:rPr>
              <w:t>Aktivity uvedených synergických vyzvaní prispievajú k zatraktívneniu verejnej osobnej dopravy. K synergií dochádza aj v rámci oprávnených žiadateľov, kde v oboch prípadoch sú oprávnené žiadať príspevok subjekty poskytujúce pravidelnú verejnú osobnú dopravu.</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73ABA54" w14:textId="77777777" w:rsidR="00A56BA6" w:rsidRPr="00F1589B" w:rsidRDefault="00A56BA6" w:rsidP="00A56BA6">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330B0FB1" w14:textId="77777777" w:rsidR="00A56BA6" w:rsidRPr="00F1589B" w:rsidRDefault="00A56BA6" w:rsidP="00A56BA6">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4A65D7B6" w14:textId="77777777" w:rsidR="00A56BA6" w:rsidRPr="00F1589B" w:rsidRDefault="00A56BA6" w:rsidP="00A56BA6">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401135DD" w14:textId="77777777" w:rsidR="00A56BA6" w:rsidRPr="00F1589B" w:rsidRDefault="00A56BA6" w:rsidP="00A56BA6">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6F4C2378" w14:textId="77777777" w:rsidR="00A56BA6" w:rsidRPr="00F1589B" w:rsidRDefault="00A56BA6" w:rsidP="00A56BA6">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56F997AC" w14:textId="77777777" w:rsidR="00A56BA6" w:rsidRDefault="00A56BA6" w:rsidP="00A56BA6">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Pr="00F17BC7">
              <w:rPr>
                <w:rFonts w:ascii="Arial Narrow" w:hAnsi="Arial Narrow"/>
                <w:b/>
                <w:bCs/>
                <w:sz w:val="22"/>
                <w:szCs w:val="22"/>
              </w:rPr>
              <w:t xml:space="preserve"> </w:t>
            </w:r>
            <w:r w:rsidRPr="00F46740">
              <w:rPr>
                <w:rFonts w:ascii="Arial Narrow" w:hAnsi="Arial Narrow"/>
                <w:b/>
                <w:bCs/>
                <w:sz w:val="22"/>
                <w:szCs w:val="22"/>
              </w:rPr>
              <w:t>zruší</w:t>
            </w:r>
            <w:r w:rsidRPr="00F1589B">
              <w:rPr>
                <w:rFonts w:ascii="Arial Narrow" w:hAnsi="Arial Narrow"/>
                <w:sz w:val="22"/>
                <w:szCs w:val="22"/>
              </w:rPr>
              <w:t xml:space="preserve">. </w:t>
            </w:r>
          </w:p>
          <w:p w14:paraId="403C7CAC" w14:textId="77777777" w:rsidR="00A56BA6" w:rsidRPr="00D45093" w:rsidRDefault="00A56BA6" w:rsidP="00A56BA6">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 môže vyzvanie s uzavretím na základe skutočnosti zrušiť dovtedy, kým nenastala uvedená skutočnosť; RO OPII predložen</w:t>
            </w:r>
            <w:r>
              <w:rPr>
                <w:rFonts w:ascii="Arial Narrow" w:eastAsia="Times New Roman" w:hAnsi="Arial Narrow" w:cs="Times New Roman"/>
                <w:color w:val="auto"/>
                <w:sz w:val="22"/>
                <w:szCs w:val="22"/>
              </w:rPr>
              <w:t>é</w:t>
            </w:r>
            <w:r w:rsidRPr="00D45093">
              <w:rPr>
                <w:rFonts w:ascii="Arial Narrow" w:eastAsia="Times New Roman" w:hAnsi="Arial Narrow" w:cs="Times New Roman"/>
                <w:color w:val="auto"/>
                <w:sz w:val="22"/>
                <w:szCs w:val="22"/>
              </w:rPr>
              <w:t xml:space="preserve"> </w:t>
            </w:r>
            <w:r>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vráti žiadateľovi alebo o </w:t>
            </w:r>
            <w:r>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rozhodne,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6B87AE7E" w14:textId="77777777" w:rsidR="00A56BA6" w:rsidRPr="00A11DBD" w:rsidRDefault="00A56BA6" w:rsidP="00A56BA6">
            <w:pPr>
              <w:pStyle w:val="Default"/>
              <w:spacing w:before="120"/>
              <w:jc w:val="both"/>
              <w:rPr>
                <w:rFonts w:ascii="Arial Narrow" w:hAnsi="Arial Narrow"/>
                <w:sz w:val="22"/>
                <w:szCs w:val="22"/>
              </w:rPr>
            </w:pPr>
            <w:r w:rsidRPr="00A11DBD">
              <w:rPr>
                <w:rFonts w:ascii="Arial Narrow" w:hAnsi="Arial Narrow"/>
                <w:sz w:val="22"/>
                <w:szCs w:val="22"/>
              </w:rPr>
              <w:t xml:space="preserve">Pravidlá pre zmenu/zrušenie vyzvania sa rovnako aplikujú na prípad zmien v dokumentoch, na ktoré sa vyzvanie odvoláva a takéto zmeny majú vplyv na zmenu podmienok poskytnutia príspevku. </w:t>
            </w:r>
          </w:p>
          <w:p w14:paraId="10F1504C" w14:textId="4F3E1A13" w:rsidR="00A5235F" w:rsidRPr="00A11DBD" w:rsidRDefault="00A56BA6" w:rsidP="00A56BA6">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064B30D" w14:textId="77777777" w:rsidR="00DA76E6" w:rsidRDefault="00DA76E6" w:rsidP="00DA76E6">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 Formulár ŽoNFP – popis</w:t>
            </w:r>
          </w:p>
          <w:p w14:paraId="09CFF74B" w14:textId="5235C83F" w:rsidR="0030137E" w:rsidRPr="00FF5D3E" w:rsidRDefault="00DA76E6" w:rsidP="00DA76E6">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Doplňujúce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E5C8BF3"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8F403D">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DC4F9E" w:rsidRPr="00792BD1" w:rsidRDefault="00DC4F9E"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DC4F9E" w:rsidRPr="00792BD1" w:rsidRDefault="00DC4F9E"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DC4F9E" w:rsidRPr="00792BD1" w:rsidRDefault="00DC4F9E"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DC4F9E" w:rsidRPr="00792BD1" w:rsidRDefault="00DC4F9E"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DC4F9E" w:rsidRPr="00792BD1" w:rsidRDefault="00DC4F9E"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DC4F9E" w:rsidRPr="00792BD1" w:rsidRDefault="00DC4F9E"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4FBAE032" w:rsidR="00DC4F9E" w:rsidRPr="007F2030" w:rsidRDefault="00DC4F9E"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BC4539" w:rsidRPr="00311ABE">
        <w:rPr>
          <w:rFonts w:ascii="Arial Narrow" w:hAnsi="Arial Narrow"/>
          <w:sz w:val="18"/>
          <w:szCs w:val="18"/>
        </w:rPr>
        <w:t xml:space="preserve">HP UR na webovom sídle </w:t>
      </w:r>
      <w:hyperlink r:id="rId2" w:history="1">
        <w:r w:rsidR="00BC4539" w:rsidRPr="00155C47">
          <w:rPr>
            <w:rStyle w:val="Hypertextovprepojenie"/>
            <w:rFonts w:ascii="Arial Narrow" w:hAnsi="Arial Narrow"/>
            <w:sz w:val="18"/>
            <w:szCs w:val="18"/>
          </w:rPr>
          <w:t>www.mirri.gov.sk</w:t>
        </w:r>
      </w:hyperlink>
      <w:r w:rsidR="00BC4539" w:rsidRPr="001D2375">
        <w:rPr>
          <w:rStyle w:val="Hypertextovprepojenie"/>
          <w:rFonts w:ascii="Arial Narrow" w:hAnsi="Arial Narrow"/>
          <w:sz w:val="18"/>
          <w:szCs w:val="18"/>
          <w:u w:val="none"/>
        </w:rPr>
        <w:t xml:space="preserve"> </w:t>
      </w:r>
      <w:r w:rsidR="00BC4539">
        <w:rPr>
          <w:rFonts w:ascii="Arial Narrow" w:hAnsi="Arial Narrow"/>
          <w:sz w:val="18"/>
          <w:szCs w:val="18"/>
        </w:rPr>
        <w:t>(sekcie – CKO/HP UR 2014 - 2020)</w:t>
      </w:r>
      <w:r w:rsidR="00BC4539" w:rsidRPr="00311ABE">
        <w:rPr>
          <w:rFonts w:ascii="Arial Narrow" w:hAnsi="Arial Narrow"/>
          <w:sz w:val="18"/>
          <w:szCs w:val="18"/>
        </w:rPr>
        <w:t xml:space="preserve">. Systém implementácie HP RMŽaN na webovom sídle </w:t>
      </w:r>
      <w:hyperlink r:id="rId3" w:history="1">
        <w:r w:rsidR="00BC4539"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765F7"/>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0C7D"/>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109C"/>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B5C"/>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B76B5"/>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3279"/>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5F6B53"/>
    <w:rsid w:val="006045D4"/>
    <w:rsid w:val="00604840"/>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171"/>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4081"/>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4D6C"/>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2CB"/>
    <w:rsid w:val="008A3E73"/>
    <w:rsid w:val="008A4ADD"/>
    <w:rsid w:val="008A4F0A"/>
    <w:rsid w:val="008A65AE"/>
    <w:rsid w:val="008A78F1"/>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6280"/>
    <w:rsid w:val="008D7ADA"/>
    <w:rsid w:val="008E0B3D"/>
    <w:rsid w:val="008E0D0C"/>
    <w:rsid w:val="008F1058"/>
    <w:rsid w:val="008F1CB4"/>
    <w:rsid w:val="008F1E02"/>
    <w:rsid w:val="008F26C8"/>
    <w:rsid w:val="008F3834"/>
    <w:rsid w:val="008F403D"/>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0891"/>
    <w:rsid w:val="00A31398"/>
    <w:rsid w:val="00A31407"/>
    <w:rsid w:val="00A36980"/>
    <w:rsid w:val="00A40D3C"/>
    <w:rsid w:val="00A41B6F"/>
    <w:rsid w:val="00A427DF"/>
    <w:rsid w:val="00A4488B"/>
    <w:rsid w:val="00A457FD"/>
    <w:rsid w:val="00A46E11"/>
    <w:rsid w:val="00A5235F"/>
    <w:rsid w:val="00A53374"/>
    <w:rsid w:val="00A54F52"/>
    <w:rsid w:val="00A56BA6"/>
    <w:rsid w:val="00A56C94"/>
    <w:rsid w:val="00A57289"/>
    <w:rsid w:val="00A634A9"/>
    <w:rsid w:val="00A640CF"/>
    <w:rsid w:val="00A642A6"/>
    <w:rsid w:val="00A643B4"/>
    <w:rsid w:val="00A64B23"/>
    <w:rsid w:val="00A72CC4"/>
    <w:rsid w:val="00A73CD5"/>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3D01"/>
    <w:rsid w:val="00B87458"/>
    <w:rsid w:val="00B9007B"/>
    <w:rsid w:val="00B90A72"/>
    <w:rsid w:val="00B91F46"/>
    <w:rsid w:val="00B96388"/>
    <w:rsid w:val="00BA0E90"/>
    <w:rsid w:val="00BA1C30"/>
    <w:rsid w:val="00BA513C"/>
    <w:rsid w:val="00BA6056"/>
    <w:rsid w:val="00BA7BD0"/>
    <w:rsid w:val="00BB00E7"/>
    <w:rsid w:val="00BC0F00"/>
    <w:rsid w:val="00BC361D"/>
    <w:rsid w:val="00BC4539"/>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0D0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ABB"/>
    <w:rsid w:val="00D51DA2"/>
    <w:rsid w:val="00D5350E"/>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963"/>
    <w:rsid w:val="00D97E09"/>
    <w:rsid w:val="00DA056D"/>
    <w:rsid w:val="00DA09D7"/>
    <w:rsid w:val="00DA0FDD"/>
    <w:rsid w:val="00DA1485"/>
    <w:rsid w:val="00DA29A9"/>
    <w:rsid w:val="00DA589D"/>
    <w:rsid w:val="00DA6685"/>
    <w:rsid w:val="00DA67F6"/>
    <w:rsid w:val="00DA76E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00C"/>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C7F1F"/>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 w:id="185580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4CDDF-F66C-4B0D-A0E1-CE499A899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2621</TotalTime>
  <Pages>11</Pages>
  <Words>4315</Words>
  <Characters>24599</Characters>
  <Application>Microsoft Office Word</Application>
  <DocSecurity>0</DocSecurity>
  <Lines>204</Lines>
  <Paragraphs>57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235</cp:revision>
  <cp:lastPrinted>2016-01-20T15:57:00Z</cp:lastPrinted>
  <dcterms:created xsi:type="dcterms:W3CDTF">2016-01-22T06:28:00Z</dcterms:created>
  <dcterms:modified xsi:type="dcterms:W3CDTF">2021-10-22T06:20:00Z</dcterms:modified>
</cp:coreProperties>
</file>