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566CCC3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AE1AF3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E717C9D" w14:textId="23918C8A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66923A60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AE1AF3">
        <w:rPr>
          <w:rFonts w:ascii="Arial Narrow" w:hAnsi="Arial Narrow" w:cstheme="minorHAnsi"/>
          <w:b/>
          <w:color w:val="auto"/>
          <w:sz w:val="28"/>
          <w:szCs w:val="28"/>
        </w:rPr>
        <w:t>2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7F15BFD0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7C15A0">
        <w:rPr>
          <w:rFonts w:ascii="Arial Narrow" w:hAnsi="Arial Narrow" w:cstheme="minorHAnsi"/>
          <w:b/>
          <w:color w:val="auto"/>
          <w:sz w:val="28"/>
          <w:szCs w:val="28"/>
        </w:rPr>
        <w:t>MFSR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-TP2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8516D">
              <w:rPr>
                <w:rFonts w:ascii="Arial Narrow" w:hAnsi="Arial Narrow" w:cs="Calibri"/>
              </w:rPr>
              <w:t>Úrad podpredsedu vlády Slovenskej republiky pre investície a informatizáciu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07D98D42" w:rsidR="00D63498" w:rsidRPr="00054A78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</w:t>
      </w:r>
      <w:r w:rsidRPr="00054A78">
        <w:rPr>
          <w:rFonts w:ascii="Arial Narrow" w:hAnsi="Arial Narrow" w:cstheme="minorHAnsi"/>
          <w:lang w:eastAsia="sk-SK"/>
        </w:rPr>
        <w:t xml:space="preserve">zverejnenia zmeny: </w:t>
      </w:r>
      <w:r w:rsidRPr="00054A78">
        <w:rPr>
          <w:rFonts w:ascii="Arial Narrow" w:hAnsi="Arial Narrow" w:cstheme="minorHAnsi"/>
          <w:lang w:eastAsia="sk-SK"/>
        </w:rPr>
        <w:tab/>
      </w:r>
      <w:r w:rsidR="008E6F8F">
        <w:rPr>
          <w:rFonts w:ascii="Arial Narrow" w:hAnsi="Arial Narrow" w:cstheme="minorHAnsi"/>
          <w:b/>
          <w:lang w:eastAsia="sk-SK"/>
        </w:rPr>
        <w:t>1</w:t>
      </w:r>
      <w:r w:rsidR="00422BAA">
        <w:rPr>
          <w:rFonts w:ascii="Arial Narrow" w:hAnsi="Arial Narrow" w:cstheme="minorHAnsi"/>
          <w:b/>
          <w:lang w:eastAsia="sk-SK"/>
        </w:rPr>
        <w:t>3</w:t>
      </w:r>
      <w:r w:rsidR="008E6F8F">
        <w:rPr>
          <w:rFonts w:ascii="Arial Narrow" w:hAnsi="Arial Narrow" w:cstheme="minorHAnsi"/>
          <w:b/>
          <w:lang w:eastAsia="sk-SK"/>
        </w:rPr>
        <w:t>.1.2017</w:t>
      </w:r>
    </w:p>
    <w:p w14:paraId="4E963EFF" w14:textId="4774BA80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054A78">
        <w:rPr>
          <w:rFonts w:ascii="Arial Narrow" w:hAnsi="Arial Narrow" w:cstheme="minorHAnsi"/>
          <w:lang w:eastAsia="sk-SK"/>
        </w:rPr>
        <w:t>Dátum účinnosti zmeny:</w:t>
      </w:r>
      <w:r w:rsidRPr="00054A78">
        <w:rPr>
          <w:rFonts w:ascii="Arial Narrow" w:hAnsi="Arial Narrow" w:cstheme="minorHAnsi"/>
          <w:lang w:eastAsia="sk-SK"/>
        </w:rPr>
        <w:tab/>
      </w:r>
      <w:r w:rsidRPr="00054A78">
        <w:rPr>
          <w:rFonts w:ascii="Arial Narrow" w:hAnsi="Arial Narrow" w:cstheme="minorHAnsi"/>
          <w:lang w:eastAsia="sk-SK"/>
        </w:rPr>
        <w:tab/>
      </w:r>
      <w:r w:rsidR="008E6F8F">
        <w:rPr>
          <w:rFonts w:ascii="Arial Narrow" w:hAnsi="Arial Narrow" w:cstheme="minorHAnsi"/>
          <w:b/>
          <w:lang w:eastAsia="sk-SK"/>
        </w:rPr>
        <w:t>1</w:t>
      </w:r>
      <w:r w:rsidR="00422BAA">
        <w:rPr>
          <w:rFonts w:ascii="Arial Narrow" w:hAnsi="Arial Narrow" w:cstheme="minorHAnsi"/>
          <w:b/>
          <w:lang w:eastAsia="sk-SK"/>
        </w:rPr>
        <w:t>4</w:t>
      </w:r>
      <w:r w:rsidR="008E6F8F">
        <w:rPr>
          <w:rFonts w:ascii="Arial Narrow" w:hAnsi="Arial Narrow" w:cstheme="minorHAnsi"/>
          <w:b/>
          <w:lang w:eastAsia="sk-SK"/>
        </w:rPr>
        <w:t>.1.2017</w:t>
      </w: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58E980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A6BEFB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46ACE514" w14:textId="77777777" w:rsidR="00AE1AF3" w:rsidRPr="00B500C8" w:rsidRDefault="00AE1AF3" w:rsidP="00AE1AF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vykonať formálne úpravy a opravy v texte vybraných príloh</w:t>
      </w:r>
      <w:r w:rsidRPr="00A726B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vyzvania.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7142CC01" w14:textId="620A362C" w:rsidR="00AE1AF3" w:rsidRDefault="00AE1AF3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6A725478" w14:textId="77777777" w:rsidR="00D63498" w:rsidRPr="00FD3C2C" w:rsidRDefault="00D63498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FD3C2C"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  <w:r w:rsidR="00FD3C2C" w:rsidRPr="00FD3C2C">
        <w:rPr>
          <w:rFonts w:ascii="Arial Narrow" w:hAnsi="Arial Narrow" w:cstheme="minorHAnsi"/>
          <w:sz w:val="22"/>
          <w:szCs w:val="22"/>
        </w:rPr>
        <w:t>Postupy pre predkladanie a schvaľovanie projektov technickej pomoci</w:t>
      </w:r>
      <w:r w:rsidR="00FD3C2C">
        <w:rPr>
          <w:rFonts w:ascii="Arial Narrow" w:hAnsi="Arial Narrow" w:cstheme="minorHAnsi"/>
          <w:sz w:val="22"/>
          <w:szCs w:val="22"/>
        </w:rPr>
        <w:t xml:space="preserve"> OPII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D49A057" w14:textId="77777777" w:rsidR="00AE1AF3" w:rsidRDefault="00AE1AF3" w:rsidP="00AE1AF3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Vyzvanie:</w:t>
      </w:r>
    </w:p>
    <w:p w14:paraId="6C99126E" w14:textId="77777777" w:rsidR="00AE1AF3" w:rsidRPr="00CB471B" w:rsidRDefault="00AE1AF3" w:rsidP="00AE1AF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ministerstva; úpravy v texte; doplnenie odkazov a pod.).</w:t>
      </w:r>
    </w:p>
    <w:p w14:paraId="181881B4" w14:textId="1D51FE8E" w:rsidR="00AE1AF3" w:rsidRDefault="00AE1AF3" w:rsidP="00AE1AF3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ŽoNFP:</w:t>
      </w:r>
    </w:p>
    <w:p w14:paraId="7F3487FD" w14:textId="70A95E71" w:rsidR="00AE1AF3" w:rsidRDefault="00AE1AF3" w:rsidP="00AE1AF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(zrušenie číslovania príloh a pod.).</w:t>
      </w:r>
    </w:p>
    <w:p w14:paraId="4764E438" w14:textId="77777777" w:rsidR="00AE1AF3" w:rsidRPr="00FD3C2C" w:rsidRDefault="00AE1AF3" w:rsidP="00AE1AF3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Postupy pre predkladanie a schvaľovanie projektov technickej pomoci</w:t>
      </w:r>
      <w:r>
        <w:rPr>
          <w:rFonts w:ascii="Arial Narrow" w:hAnsi="Arial Narrow" w:cstheme="minorHAnsi"/>
          <w:sz w:val="22"/>
          <w:szCs w:val="22"/>
        </w:rPr>
        <w:t xml:space="preserve"> OPII:</w:t>
      </w:r>
    </w:p>
    <w:p w14:paraId="049425AB" w14:textId="77777777" w:rsidR="00AE1AF3" w:rsidRPr="00CB471B" w:rsidRDefault="00AE1AF3" w:rsidP="00AE1AF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 a pod.).</w:t>
      </w:r>
    </w:p>
    <w:p w14:paraId="4275C51F" w14:textId="77777777" w:rsidR="00AE1AF3" w:rsidRDefault="00AE1AF3" w:rsidP="00D63498">
      <w:pPr>
        <w:pStyle w:val="Default"/>
        <w:rPr>
          <w:b/>
          <w:bCs/>
          <w:caps/>
          <w:sz w:val="23"/>
          <w:szCs w:val="23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2584C33D" w14:textId="77777777" w:rsidR="00AE1AF3" w:rsidRPr="00114E0B" w:rsidRDefault="00AE1AF3" w:rsidP="00AE1AF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6E876484" w14:textId="13CFE174" w:rsidR="00D63498" w:rsidRPr="008D26B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EC7D3" w14:textId="77777777" w:rsidR="00162520" w:rsidRDefault="0016252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6508" w14:textId="77777777" w:rsidR="00162520" w:rsidRDefault="0016252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7F3E8" w14:textId="77777777" w:rsidR="00162520" w:rsidRDefault="001625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5535A" w14:textId="77777777" w:rsidR="00162520" w:rsidRDefault="0016252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50421B5C" w:rsidR="00D939EA" w:rsidRDefault="00162520" w:rsidP="008E6F8F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13207C28" wp14:editId="6047B4F0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3A529629" w14:textId="77777777" w:rsidR="00D939EA" w:rsidRDefault="00D939E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9135" w14:textId="77777777" w:rsidR="00162520" w:rsidRDefault="001625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065AC"/>
    <w:rsid w:val="000140BA"/>
    <w:rsid w:val="00024DE9"/>
    <w:rsid w:val="00054A78"/>
    <w:rsid w:val="00086B38"/>
    <w:rsid w:val="000A3941"/>
    <w:rsid w:val="000B36D3"/>
    <w:rsid w:val="000F7B05"/>
    <w:rsid w:val="001578A7"/>
    <w:rsid w:val="00162520"/>
    <w:rsid w:val="00181251"/>
    <w:rsid w:val="001B693C"/>
    <w:rsid w:val="0024608F"/>
    <w:rsid w:val="0025598F"/>
    <w:rsid w:val="002B65C3"/>
    <w:rsid w:val="002F3881"/>
    <w:rsid w:val="0036751C"/>
    <w:rsid w:val="003765ED"/>
    <w:rsid w:val="003772B1"/>
    <w:rsid w:val="0038595B"/>
    <w:rsid w:val="0039508A"/>
    <w:rsid w:val="003E221F"/>
    <w:rsid w:val="00400C7F"/>
    <w:rsid w:val="00422BAA"/>
    <w:rsid w:val="00431A18"/>
    <w:rsid w:val="004654CB"/>
    <w:rsid w:val="00496503"/>
    <w:rsid w:val="00502628"/>
    <w:rsid w:val="00587D3D"/>
    <w:rsid w:val="005C184F"/>
    <w:rsid w:val="005E5CCE"/>
    <w:rsid w:val="00653DD4"/>
    <w:rsid w:val="006B4457"/>
    <w:rsid w:val="006D76F3"/>
    <w:rsid w:val="00716D18"/>
    <w:rsid w:val="007C15A0"/>
    <w:rsid w:val="007F20E3"/>
    <w:rsid w:val="0080660F"/>
    <w:rsid w:val="00852A63"/>
    <w:rsid w:val="008E6F8F"/>
    <w:rsid w:val="009F3562"/>
    <w:rsid w:val="00A055B9"/>
    <w:rsid w:val="00A21518"/>
    <w:rsid w:val="00A640C9"/>
    <w:rsid w:val="00AA3293"/>
    <w:rsid w:val="00AE1AF3"/>
    <w:rsid w:val="00B500C8"/>
    <w:rsid w:val="00C05209"/>
    <w:rsid w:val="00C85C87"/>
    <w:rsid w:val="00CB3032"/>
    <w:rsid w:val="00D20B3F"/>
    <w:rsid w:val="00D63498"/>
    <w:rsid w:val="00D730FF"/>
    <w:rsid w:val="00D939EA"/>
    <w:rsid w:val="00E553C8"/>
    <w:rsid w:val="00E62B38"/>
    <w:rsid w:val="00E76962"/>
    <w:rsid w:val="00EF60F4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41</cp:revision>
  <dcterms:created xsi:type="dcterms:W3CDTF">2016-02-15T14:27:00Z</dcterms:created>
  <dcterms:modified xsi:type="dcterms:W3CDTF">2017-02-17T08:47:00Z</dcterms:modified>
</cp:coreProperties>
</file>